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220F9" w:rsidRPr="00586CCE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Pr="00812C37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562516" w:rsidRDefault="00F220F9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62516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220F9" w:rsidRPr="00562516" w:rsidRDefault="00F220F9" w:rsidP="00562516">
      <w:pPr>
        <w:spacing w:after="0" w:line="240" w:lineRule="auto"/>
        <w:jc w:val="center"/>
        <w:rPr>
          <w:rStyle w:val="130"/>
          <w:rFonts w:ascii="Times New Roman" w:hAnsi="Times New Roman"/>
          <w:b/>
        </w:rPr>
      </w:pPr>
      <w:r w:rsidRPr="00562516">
        <w:rPr>
          <w:rFonts w:ascii="Times New Roman" w:hAnsi="Times New Roman"/>
          <w:b/>
          <w:sz w:val="28"/>
          <w:szCs w:val="28"/>
        </w:rPr>
        <w:t>«</w:t>
      </w:r>
      <w:r w:rsidRPr="00562516">
        <w:rPr>
          <w:rStyle w:val="130"/>
          <w:rFonts w:ascii="Times New Roman" w:hAnsi="Times New Roman"/>
          <w:b/>
        </w:rPr>
        <w:t>Развитие физической культуры и спорта в МО ГП «Город Гусиноозёрск» на 2015-2017 годы» по результатам за 2015 год</w:t>
      </w:r>
    </w:p>
    <w:p w:rsidR="00F220F9" w:rsidRDefault="00F220F9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Default="00F220F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Pr="00EF7E9C" w:rsidRDefault="00F220F9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220F9" w:rsidRPr="001B4609" w:rsidRDefault="00F220F9" w:rsidP="004A04CF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(далее – Программа) в 2015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B4609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396,00000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 xml:space="preserve">в 2015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F220F9" w:rsidRPr="001B460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Организация и проведение спортивно-массовых мероприятий.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произведены расходы в общей сумме 396,00000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на организацию и проведение спортивных мероприятий среди учреждений и организаций, ТОС, взрослых и детей МО ГП «Город Гусиноозёрск», в том числе: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лёгкая атлетика (объём расходов 54,00000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волейбол (объём расходов 20,00000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баскетбол (объём расходов 20,00000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настольный теннис (объём расходов 10,00000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футбол (объём расходов 55,00000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вольная борьба (объём расходов 35,00000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лыжные гонки (объём расходов 10,00000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турнир по шашкам и шахматам (объём расходов 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тяжёлая атлетика (объём расходов 20,00000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гиревой спорт (объём расходов 9,99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бокс (объём расходов 14,73000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хоккей с мячом (объём расходов 10,00000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спортивное ориентирование (объём расходов 8,000000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городские спартакиады (объём расходов 124,2</w:t>
      </w:r>
      <w:r w:rsidRPr="00D624E6">
        <w:rPr>
          <w:rFonts w:ascii="Times New Roman" w:hAnsi="Times New Roman"/>
          <w:sz w:val="26"/>
          <w:szCs w:val="26"/>
          <w:highlight w:val="green"/>
        </w:rPr>
        <w:t>8</w:t>
      </w:r>
      <w:r>
        <w:rPr>
          <w:rFonts w:ascii="Times New Roman" w:hAnsi="Times New Roman"/>
          <w:sz w:val="26"/>
          <w:szCs w:val="26"/>
        </w:rPr>
        <w:t>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уб.). 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220F9" w:rsidRPr="00EE5023" w:rsidRDefault="00F220F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EE5023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74.</w:t>
      </w:r>
    </w:p>
    <w:p w:rsidR="00F220F9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момента утверждения Программы в течение 2015 года были внесены изменения и дополнения в Программу:</w:t>
      </w:r>
    </w:p>
    <w:p w:rsidR="00F220F9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633;</w:t>
      </w:r>
    </w:p>
    <w:p w:rsidR="00F220F9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Постановлением Главы Администрации МО «Город Гусиноозёрск» от 22.12.2015 № 838.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объёмов финансирования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:rsidR="00F220F9" w:rsidRPr="00EE5023" w:rsidRDefault="00F220F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F220F9" w:rsidRPr="00EE5023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proofErr w:type="gramStart"/>
      <w:r w:rsidRPr="00D624E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624E6">
        <w:rPr>
          <w:rFonts w:ascii="Times New Roman" w:hAnsi="Times New Roman"/>
          <w:sz w:val="26"/>
          <w:szCs w:val="26"/>
        </w:rPr>
        <w:t>увеличению количества и повышению качества спортивных и физкультурно-массовых мероприятий, проводимых на территории МО ГП «Город Гусиноозёрск», увеличению количества жителей городского поселения, регулярно занимающихся физической культурой и спортом, организации пропаганды физической культуры и спорта путём проведения дворовых спортивных мероприятий для разных возрастных групп населения, расширению списка видов спорта, развивающихся в МО ГП «Город Гусиноозёрск».</w:t>
      </w:r>
      <w:proofErr w:type="gramEnd"/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r w:rsidRPr="00D624E6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220F9" w:rsidRPr="00403772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624E6">
        <w:rPr>
          <w:rFonts w:ascii="Times New Roman" w:hAnsi="Times New Roman"/>
          <w:sz w:val="26"/>
          <w:szCs w:val="26"/>
        </w:rPr>
        <w:t>1</w:t>
      </w:r>
      <w:r w:rsidRPr="00034BB4">
        <w:rPr>
          <w:rFonts w:ascii="Times New Roman" w:hAnsi="Times New Roman"/>
          <w:sz w:val="26"/>
          <w:szCs w:val="26"/>
        </w:rPr>
        <w:t>. Общая численность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человек</w:t>
      </w:r>
      <w:r w:rsidRPr="00034BB4">
        <w:rPr>
          <w:rFonts w:ascii="Times New Roman" w:hAnsi="Times New Roman"/>
          <w:sz w:val="26"/>
          <w:szCs w:val="26"/>
        </w:rPr>
        <w:t xml:space="preserve">, занимающихся физической культурой и спортом в 2015 году </w:t>
      </w:r>
      <w:r w:rsidRPr="00C67993">
        <w:rPr>
          <w:rFonts w:ascii="Times New Roman" w:hAnsi="Times New Roman"/>
          <w:sz w:val="26"/>
          <w:szCs w:val="26"/>
        </w:rPr>
        <w:t>составила</w:t>
      </w:r>
      <w:proofErr w:type="gramEnd"/>
      <w:r w:rsidRPr="00C67993">
        <w:rPr>
          <w:rFonts w:ascii="Times New Roman" w:hAnsi="Times New Roman"/>
          <w:sz w:val="26"/>
          <w:szCs w:val="26"/>
        </w:rPr>
        <w:t xml:space="preserve"> 4510 человек</w:t>
      </w:r>
      <w:r w:rsidRPr="00034BB4">
        <w:rPr>
          <w:rFonts w:ascii="Times New Roman" w:hAnsi="Times New Roman"/>
          <w:sz w:val="26"/>
          <w:szCs w:val="26"/>
        </w:rPr>
        <w:t>, или 100</w:t>
      </w:r>
      <w:r>
        <w:rPr>
          <w:rFonts w:ascii="Times New Roman" w:hAnsi="Times New Roman"/>
          <w:sz w:val="26"/>
          <w:szCs w:val="26"/>
        </w:rPr>
        <w:t>,2</w:t>
      </w:r>
      <w:r w:rsidRPr="00034BB4">
        <w:rPr>
          <w:rFonts w:ascii="Times New Roman" w:hAnsi="Times New Roman"/>
          <w:sz w:val="26"/>
          <w:szCs w:val="26"/>
        </w:rPr>
        <w:t>% от планируемых годовых назначений.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34BB4">
        <w:rPr>
          <w:rFonts w:ascii="Times New Roman" w:hAnsi="Times New Roman"/>
          <w:sz w:val="26"/>
          <w:szCs w:val="26"/>
        </w:rPr>
        <w:t xml:space="preserve">2.  </w:t>
      </w:r>
      <w:proofErr w:type="gramStart"/>
      <w:r w:rsidRPr="00034BB4">
        <w:rPr>
          <w:rFonts w:ascii="Times New Roman" w:hAnsi="Times New Roman"/>
          <w:sz w:val="26"/>
          <w:szCs w:val="26"/>
        </w:rPr>
        <w:t>Доля занимающихся  физической культурой и спортом от общей  численности населения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4BB4">
        <w:rPr>
          <w:rFonts w:ascii="Times New Roman" w:hAnsi="Times New Roman"/>
          <w:sz w:val="26"/>
          <w:szCs w:val="26"/>
        </w:rPr>
        <w:t>в 2015 году составили 18,3% или 101,7%  от планируемых годовых назначений (план 18,0%).</w:t>
      </w:r>
      <w:proofErr w:type="gramEnd"/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34BB4">
        <w:rPr>
          <w:rFonts w:ascii="Times New Roman" w:hAnsi="Times New Roman"/>
          <w:sz w:val="26"/>
          <w:szCs w:val="26"/>
        </w:rPr>
        <w:t xml:space="preserve">3. Численность детей, подростков и </w:t>
      </w:r>
      <w:proofErr w:type="gramStart"/>
      <w:r w:rsidRPr="00034BB4">
        <w:rPr>
          <w:rFonts w:ascii="Times New Roman" w:hAnsi="Times New Roman"/>
          <w:sz w:val="26"/>
          <w:szCs w:val="26"/>
        </w:rPr>
        <w:t xml:space="preserve">юношей, занимающихся  физической культурой и спортом в 2015 году </w:t>
      </w:r>
      <w:r w:rsidRPr="00C67993">
        <w:rPr>
          <w:rFonts w:ascii="Times New Roman" w:hAnsi="Times New Roman"/>
          <w:sz w:val="26"/>
          <w:szCs w:val="26"/>
        </w:rPr>
        <w:t>составила</w:t>
      </w:r>
      <w:proofErr w:type="gramEnd"/>
      <w:r w:rsidRPr="00C67993">
        <w:rPr>
          <w:rFonts w:ascii="Times New Roman" w:hAnsi="Times New Roman"/>
          <w:sz w:val="26"/>
          <w:szCs w:val="26"/>
        </w:rPr>
        <w:t xml:space="preserve"> 2752 человек или</w:t>
      </w:r>
      <w:r w:rsidRPr="00034BB4">
        <w:rPr>
          <w:rFonts w:ascii="Times New Roman" w:hAnsi="Times New Roman"/>
          <w:sz w:val="26"/>
          <w:szCs w:val="26"/>
        </w:rPr>
        <w:t xml:space="preserve"> 100</w:t>
      </w:r>
      <w:r>
        <w:rPr>
          <w:rFonts w:ascii="Times New Roman" w:hAnsi="Times New Roman"/>
          <w:sz w:val="26"/>
          <w:szCs w:val="26"/>
        </w:rPr>
        <w:t>,1</w:t>
      </w:r>
      <w:r w:rsidRPr="00034BB4">
        <w:rPr>
          <w:rFonts w:ascii="Times New Roman" w:hAnsi="Times New Roman"/>
          <w:sz w:val="26"/>
          <w:szCs w:val="26"/>
        </w:rPr>
        <w:t>% от планируемых годовых назначений.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34BB4">
        <w:rPr>
          <w:rFonts w:ascii="Times New Roman" w:hAnsi="Times New Roman"/>
          <w:sz w:val="26"/>
          <w:szCs w:val="26"/>
        </w:rPr>
        <w:t>4. Количество проведённых физкультурно-массовых, спортивных мероприятий в 2015 году составило 33 мероприятий или 100% от планируемых годовых назначений.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220F9" w:rsidRPr="009C27D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220F9" w:rsidRPr="009C27D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,</w:t>
      </w:r>
      <w:r w:rsidRPr="00E411EB"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>в некоторых случаях превышают запланированного</w:t>
      </w:r>
      <w:r>
        <w:rPr>
          <w:rFonts w:ascii="Times New Roman" w:hAnsi="Times New Roman"/>
          <w:sz w:val="26"/>
          <w:szCs w:val="26"/>
        </w:rPr>
        <w:t xml:space="preserve"> уровня. 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</w:t>
      </w: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F220F9" w:rsidRPr="007E7092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F220F9" w:rsidRPr="009C27D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220F9" w:rsidRDefault="00F220F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220F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220F9" w:rsidRDefault="00F220F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220F9" w:rsidRPr="000F1E3C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770CD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2015-2017 годы»</w:t>
      </w:r>
      <w:r w:rsidRPr="00034B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034BB4">
          <w:rPr>
            <w:rFonts w:ascii="Times New Roman" w:hAnsi="Times New Roman"/>
            <w:b/>
            <w:bCs/>
            <w:color w:val="000000"/>
            <w:spacing w:val="1"/>
            <w:sz w:val="26"/>
            <w:szCs w:val="26"/>
          </w:rPr>
          <w:t>2015 г</w:t>
        </w:r>
      </w:smartTag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.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735"/>
        <w:gridCol w:w="6120"/>
        <w:gridCol w:w="1622"/>
        <w:gridCol w:w="2146"/>
        <w:gridCol w:w="2309"/>
        <w:gridCol w:w="1843"/>
      </w:tblGrid>
      <w:tr w:rsidR="00F220F9" w:rsidRPr="00305714" w:rsidTr="0036426D">
        <w:trPr>
          <w:trHeight w:val="1958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Pr="00321BBA" w:rsidRDefault="00F220F9" w:rsidP="00034BB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 за счёт средств</w:t>
            </w:r>
          </w:p>
          <w:p w:rsidR="00F220F9" w:rsidRDefault="00F220F9" w:rsidP="00BC29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220F9" w:rsidRPr="00305714" w:rsidTr="0036426D">
        <w:trPr>
          <w:trHeight w:val="324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20F9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20F9" w:rsidRPr="00305714" w:rsidTr="00662AA7">
        <w:trPr>
          <w:trHeight w:val="8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C6799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спортивно-массовых мероприятий (согласно утверждённому плану проведения спортивных мероприятий на 2015 год)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396,00000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396,00000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220F9" w:rsidRPr="00305714" w:rsidTr="00662AA7">
        <w:trPr>
          <w:trHeight w:val="483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3642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2015 год</w:t>
            </w: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396,00000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220F9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396,00000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220F9" w:rsidRPr="005409E8" w:rsidRDefault="00F220F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220F9" w:rsidRPr="005409E8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220F9" w:rsidRPr="00E411EB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2015-2017 годы</w:t>
      </w:r>
      <w:r w:rsidRPr="00562516">
        <w:rPr>
          <w:rStyle w:val="130"/>
          <w:rFonts w:ascii="Times New Roman" w:hAnsi="Times New Roman"/>
        </w:rPr>
        <w:t>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b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E411EB">
          <w:rPr>
            <w:rFonts w:ascii="Times New Roman" w:hAnsi="Times New Roman"/>
            <w:b/>
            <w:sz w:val="26"/>
            <w:szCs w:val="26"/>
          </w:rPr>
          <w:t>2015 г</w:t>
        </w:r>
      </w:smartTag>
      <w:r w:rsidRPr="00E411EB">
        <w:rPr>
          <w:rFonts w:ascii="Times New Roman" w:hAnsi="Times New Roman"/>
          <w:b/>
          <w:sz w:val="26"/>
          <w:szCs w:val="26"/>
        </w:rPr>
        <w:t>.</w:t>
      </w:r>
    </w:p>
    <w:p w:rsidR="00F220F9" w:rsidRPr="005409E8" w:rsidRDefault="00F220F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220F9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2015 год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220F9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220F9" w:rsidRPr="00305714" w:rsidRDefault="00F220F9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220F9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220F9" w:rsidRPr="00305714" w:rsidTr="00D701C9">
        <w:trPr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220F9" w:rsidRPr="00BC29E4" w:rsidRDefault="00F220F9" w:rsidP="00BC29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Общая численность человек, занимающихся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4500</w:t>
            </w:r>
          </w:p>
        </w:tc>
        <w:tc>
          <w:tcPr>
            <w:tcW w:w="1826" w:type="dxa"/>
            <w:vAlign w:val="center"/>
          </w:tcPr>
          <w:p w:rsidR="00F220F9" w:rsidRPr="00C67993" w:rsidRDefault="00F220F9" w:rsidP="00C67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7993">
              <w:rPr>
                <w:rFonts w:ascii="Times New Roman" w:hAnsi="Times New Roman"/>
                <w:color w:val="000000"/>
                <w:sz w:val="26"/>
                <w:szCs w:val="26"/>
              </w:rPr>
              <w:t>4510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+10</w:t>
            </w:r>
          </w:p>
        </w:tc>
      </w:tr>
      <w:tr w:rsidR="00F220F9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220F9" w:rsidRPr="00BC29E4" w:rsidRDefault="00F220F9" w:rsidP="00BC29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 w:rsidRPr="00BC29E4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proofErr w:type="gramEnd"/>
            <w:r w:rsidRPr="00BC29E4">
              <w:rPr>
                <w:rFonts w:ascii="Times New Roman" w:hAnsi="Times New Roman"/>
                <w:sz w:val="26"/>
                <w:szCs w:val="26"/>
              </w:rPr>
              <w:t xml:space="preserve">  физической культурой и спортом от общей численности населения</w:t>
            </w:r>
            <w:r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18,0</w:t>
            </w:r>
          </w:p>
        </w:tc>
        <w:tc>
          <w:tcPr>
            <w:tcW w:w="1826" w:type="dxa"/>
            <w:vAlign w:val="center"/>
          </w:tcPr>
          <w:p w:rsidR="00F220F9" w:rsidRPr="00C67993" w:rsidRDefault="00F220F9" w:rsidP="00BC29E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7993">
              <w:rPr>
                <w:rFonts w:ascii="Times New Roman" w:hAnsi="Times New Roman"/>
                <w:color w:val="000000"/>
                <w:sz w:val="26"/>
                <w:szCs w:val="26"/>
              </w:rPr>
              <w:t>18,3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+0,3</w:t>
            </w:r>
          </w:p>
        </w:tc>
      </w:tr>
      <w:tr w:rsidR="00F220F9" w:rsidRPr="00305714" w:rsidTr="00D701C9">
        <w:trPr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220F9" w:rsidRPr="00BC29E4" w:rsidRDefault="00F220F9" w:rsidP="00BC29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Численность детей, подростков и юношей, занимающихся 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2750</w:t>
            </w:r>
          </w:p>
        </w:tc>
        <w:tc>
          <w:tcPr>
            <w:tcW w:w="1826" w:type="dxa"/>
            <w:vAlign w:val="center"/>
          </w:tcPr>
          <w:p w:rsidR="00F220F9" w:rsidRPr="00C67993" w:rsidRDefault="00F220F9" w:rsidP="00C67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7993">
              <w:rPr>
                <w:rFonts w:ascii="Times New Roman" w:hAnsi="Times New Roman"/>
                <w:color w:val="000000"/>
                <w:sz w:val="26"/>
                <w:szCs w:val="26"/>
              </w:rPr>
              <w:t>2752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</w:t>
            </w:r>
          </w:p>
        </w:tc>
      </w:tr>
      <w:tr w:rsidR="00F220F9" w:rsidRPr="00305714" w:rsidTr="00D701C9">
        <w:trPr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220F9" w:rsidRPr="00BC29E4" w:rsidRDefault="00F220F9" w:rsidP="00BC29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ф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изкультурно-массовы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, спортивны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826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BC29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F220F9" w:rsidRDefault="00F220F9" w:rsidP="00CB1F51"/>
    <w:sectPr w:rsidR="00F220F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84D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7980C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3EA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15AC8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F25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B07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C4D6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263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567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DEC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1318EE"/>
    <w:multiLevelType w:val="hybridMultilevel"/>
    <w:tmpl w:val="9A0C60EE"/>
    <w:lvl w:ilvl="0" w:tplc="DC9E288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5586"/>
    <w:rsid w:val="00034BB4"/>
    <w:rsid w:val="0007711E"/>
    <w:rsid w:val="000843C7"/>
    <w:rsid w:val="000F1E3C"/>
    <w:rsid w:val="00112BC5"/>
    <w:rsid w:val="001478E9"/>
    <w:rsid w:val="001509FF"/>
    <w:rsid w:val="00156C3D"/>
    <w:rsid w:val="001711C0"/>
    <w:rsid w:val="00196A7A"/>
    <w:rsid w:val="001B4609"/>
    <w:rsid w:val="001E00B4"/>
    <w:rsid w:val="001E1F97"/>
    <w:rsid w:val="002014C8"/>
    <w:rsid w:val="00202626"/>
    <w:rsid w:val="002271AD"/>
    <w:rsid w:val="002905F6"/>
    <w:rsid w:val="002A29F8"/>
    <w:rsid w:val="002C4908"/>
    <w:rsid w:val="00305714"/>
    <w:rsid w:val="00315A88"/>
    <w:rsid w:val="00321BBA"/>
    <w:rsid w:val="00323AA0"/>
    <w:rsid w:val="0036426D"/>
    <w:rsid w:val="003B45ED"/>
    <w:rsid w:val="003C4EC1"/>
    <w:rsid w:val="003E5DD7"/>
    <w:rsid w:val="003F7198"/>
    <w:rsid w:val="00401A7A"/>
    <w:rsid w:val="00403772"/>
    <w:rsid w:val="00424BD4"/>
    <w:rsid w:val="004A04CF"/>
    <w:rsid w:val="004B1B80"/>
    <w:rsid w:val="004B431A"/>
    <w:rsid w:val="004C2A86"/>
    <w:rsid w:val="004D41D9"/>
    <w:rsid w:val="004E3E0F"/>
    <w:rsid w:val="004F2B6B"/>
    <w:rsid w:val="0051765C"/>
    <w:rsid w:val="00517AFC"/>
    <w:rsid w:val="005409E8"/>
    <w:rsid w:val="00562516"/>
    <w:rsid w:val="00574DDF"/>
    <w:rsid w:val="00586CCE"/>
    <w:rsid w:val="00590DBC"/>
    <w:rsid w:val="00595734"/>
    <w:rsid w:val="005D55AC"/>
    <w:rsid w:val="005E6FFC"/>
    <w:rsid w:val="005E7842"/>
    <w:rsid w:val="005F1F97"/>
    <w:rsid w:val="0060463E"/>
    <w:rsid w:val="00617548"/>
    <w:rsid w:val="006279F6"/>
    <w:rsid w:val="00662AA7"/>
    <w:rsid w:val="00685534"/>
    <w:rsid w:val="006B1B35"/>
    <w:rsid w:val="006B47CE"/>
    <w:rsid w:val="006D0605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7092"/>
    <w:rsid w:val="007F0C02"/>
    <w:rsid w:val="00812C37"/>
    <w:rsid w:val="008153A0"/>
    <w:rsid w:val="00823649"/>
    <w:rsid w:val="00826F94"/>
    <w:rsid w:val="0085250E"/>
    <w:rsid w:val="00852B19"/>
    <w:rsid w:val="008A01AA"/>
    <w:rsid w:val="008B4A00"/>
    <w:rsid w:val="008F2EB4"/>
    <w:rsid w:val="00914970"/>
    <w:rsid w:val="00924AF1"/>
    <w:rsid w:val="00965EC4"/>
    <w:rsid w:val="009900AF"/>
    <w:rsid w:val="009B5816"/>
    <w:rsid w:val="009C27D7"/>
    <w:rsid w:val="009E5409"/>
    <w:rsid w:val="00A03741"/>
    <w:rsid w:val="00A27F8B"/>
    <w:rsid w:val="00A30CAA"/>
    <w:rsid w:val="00A47A56"/>
    <w:rsid w:val="00A634AC"/>
    <w:rsid w:val="00A755F0"/>
    <w:rsid w:val="00A921A5"/>
    <w:rsid w:val="00A92CC0"/>
    <w:rsid w:val="00AD3B55"/>
    <w:rsid w:val="00AD7FBD"/>
    <w:rsid w:val="00B04AC8"/>
    <w:rsid w:val="00B36DBF"/>
    <w:rsid w:val="00B37577"/>
    <w:rsid w:val="00B63A99"/>
    <w:rsid w:val="00B7301E"/>
    <w:rsid w:val="00B81B52"/>
    <w:rsid w:val="00B96AA3"/>
    <w:rsid w:val="00BB6961"/>
    <w:rsid w:val="00BC29E4"/>
    <w:rsid w:val="00BC3707"/>
    <w:rsid w:val="00BF0CB5"/>
    <w:rsid w:val="00BF271D"/>
    <w:rsid w:val="00C34048"/>
    <w:rsid w:val="00C44A58"/>
    <w:rsid w:val="00C62C25"/>
    <w:rsid w:val="00C67993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624E6"/>
    <w:rsid w:val="00D701C9"/>
    <w:rsid w:val="00D7212B"/>
    <w:rsid w:val="00D746E6"/>
    <w:rsid w:val="00DA49C9"/>
    <w:rsid w:val="00DA73B9"/>
    <w:rsid w:val="00DA7499"/>
    <w:rsid w:val="00DB4F29"/>
    <w:rsid w:val="00DB5BE9"/>
    <w:rsid w:val="00DB726F"/>
    <w:rsid w:val="00DC1DAB"/>
    <w:rsid w:val="00DE7381"/>
    <w:rsid w:val="00E145F2"/>
    <w:rsid w:val="00E21218"/>
    <w:rsid w:val="00E411EB"/>
    <w:rsid w:val="00E813F8"/>
    <w:rsid w:val="00EB04F9"/>
    <w:rsid w:val="00EB67EE"/>
    <w:rsid w:val="00EC3AC6"/>
    <w:rsid w:val="00EE5023"/>
    <w:rsid w:val="00EF65E4"/>
    <w:rsid w:val="00EF7E9C"/>
    <w:rsid w:val="00F220F9"/>
    <w:rsid w:val="00F554C4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 Spacing"/>
    <w:uiPriority w:val="99"/>
    <w:qFormat/>
    <w:rsid w:val="008B4A00"/>
    <w:rPr>
      <w:rFonts w:cs="Calibri"/>
      <w:lang w:eastAsia="en-US"/>
    </w:rPr>
  </w:style>
  <w:style w:type="paragraph" w:customStyle="1" w:styleId="13">
    <w:name w:val="13"/>
    <w:basedOn w:val="a"/>
    <w:link w:val="130"/>
    <w:uiPriority w:val="99"/>
    <w:rsid w:val="00562516"/>
    <w:pPr>
      <w:spacing w:after="0" w:line="240" w:lineRule="auto"/>
      <w:jc w:val="center"/>
    </w:pPr>
    <w:rPr>
      <w:sz w:val="26"/>
      <w:szCs w:val="26"/>
    </w:rPr>
  </w:style>
  <w:style w:type="character" w:customStyle="1" w:styleId="130">
    <w:name w:val="13 Знак"/>
    <w:basedOn w:val="a0"/>
    <w:link w:val="13"/>
    <w:uiPriority w:val="99"/>
    <w:locked/>
    <w:rsid w:val="00562516"/>
    <w:rPr>
      <w:rFonts w:ascii="Calibri" w:hAnsi="Calibri" w:cs="Times New Roman"/>
      <w:sz w:val="26"/>
      <w:szCs w:val="2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5</Pages>
  <Words>836</Words>
  <Characters>5637</Characters>
  <Application>Microsoft Office Word</Application>
  <DocSecurity>0</DocSecurity>
  <Lines>46</Lines>
  <Paragraphs>12</Paragraphs>
  <ScaleCrop>false</ScaleCrop>
  <Company>Microsoft</Company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2015-03-30T02:28:00Z</cp:lastPrinted>
  <dcterms:created xsi:type="dcterms:W3CDTF">2015-01-21T02:29:00Z</dcterms:created>
  <dcterms:modified xsi:type="dcterms:W3CDTF">2016-03-09T09:26:00Z</dcterms:modified>
</cp:coreProperties>
</file>